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16"/>
        <w:gridCol w:w="139"/>
        <w:gridCol w:w="459"/>
        <w:gridCol w:w="112"/>
        <w:gridCol w:w="48"/>
        <w:gridCol w:w="230"/>
        <w:gridCol w:w="68"/>
        <w:gridCol w:w="224"/>
        <w:gridCol w:w="235"/>
        <w:gridCol w:w="474"/>
        <w:gridCol w:w="461"/>
        <w:gridCol w:w="460"/>
        <w:gridCol w:w="76"/>
        <w:gridCol w:w="389"/>
        <w:gridCol w:w="464"/>
        <w:gridCol w:w="144"/>
        <w:gridCol w:w="316"/>
        <w:gridCol w:w="460"/>
        <w:gridCol w:w="209"/>
        <w:gridCol w:w="11"/>
        <w:gridCol w:w="240"/>
        <w:gridCol w:w="460"/>
        <w:gridCol w:w="460"/>
        <w:gridCol w:w="460"/>
        <w:gridCol w:w="460"/>
        <w:gridCol w:w="460"/>
        <w:gridCol w:w="460"/>
        <w:gridCol w:w="5494"/>
      </w:tblGrid>
      <w:tr w:rsidR="00165DB2" w:rsidTr="00D250EF">
        <w:trPr>
          <w:trHeight w:val="286"/>
        </w:trPr>
        <w:tc>
          <w:tcPr>
            <w:tcW w:w="14245" w:type="dxa"/>
            <w:gridSpan w:val="29"/>
          </w:tcPr>
          <w:p w:rsidR="00222D75" w:rsidRDefault="00165DB2" w:rsidP="00165DB2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Kapitola 90 – </w:t>
            </w:r>
            <w:r w:rsidR="006B303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práva a údržba majetku města</w:t>
            </w:r>
          </w:p>
          <w:p w:rsidR="005D3CE8" w:rsidRDefault="005D3CE8" w:rsidP="00165DB2">
            <w:pPr>
              <w:rPr>
                <w:b/>
                <w:sz w:val="24"/>
              </w:rPr>
            </w:pPr>
          </w:p>
        </w:tc>
      </w:tr>
      <w:tr w:rsidR="005D3CE8" w:rsidRPr="00C50E8E" w:rsidTr="007C2BD0">
        <w:tc>
          <w:tcPr>
            <w:tcW w:w="14245" w:type="dxa"/>
            <w:gridSpan w:val="29"/>
            <w:shd w:val="clear" w:color="auto" w:fill="F79646"/>
          </w:tcPr>
          <w:p w:rsidR="005D3CE8" w:rsidRPr="00C50E8E" w:rsidRDefault="005D3CE8" w:rsidP="007C2BD0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5D3CE8" w:rsidRPr="00C50E8E" w:rsidTr="006B3030">
        <w:tc>
          <w:tcPr>
            <w:tcW w:w="456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59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682" w:type="dxa"/>
            <w:gridSpan w:val="5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235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74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1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389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4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251" w:type="dxa"/>
            <w:gridSpan w:val="2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0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0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0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0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0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460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  <w:tc>
          <w:tcPr>
            <w:tcW w:w="5494" w:type="dxa"/>
          </w:tcPr>
          <w:p w:rsidR="005D3CE8" w:rsidRPr="00C50E8E" w:rsidRDefault="005D3CE8" w:rsidP="007C2BD0">
            <w:pPr>
              <w:rPr>
                <w:b/>
              </w:rPr>
            </w:pPr>
          </w:p>
        </w:tc>
      </w:tr>
      <w:tr w:rsidR="005F386E" w:rsidRPr="00AC0210" w:rsidTr="006B3030">
        <w:tc>
          <w:tcPr>
            <w:tcW w:w="2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F386E" w:rsidRPr="00C50E8E" w:rsidTr="006B3030">
        <w:tc>
          <w:tcPr>
            <w:tcW w:w="2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  <w:rPr>
                <w:b/>
              </w:rPr>
            </w:pPr>
            <w:r>
              <w:rPr>
                <w:b/>
              </w:rPr>
              <w:t>67.080,58</w:t>
            </w:r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  <w:rPr>
                <w:b/>
              </w:rPr>
            </w:pPr>
            <w:r>
              <w:rPr>
                <w:b/>
              </w:rPr>
              <w:t>32.076,65</w:t>
            </w:r>
          </w:p>
        </w:tc>
        <w:tc>
          <w:tcPr>
            <w:tcW w:w="1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  <w:rPr>
                <w:b/>
              </w:rPr>
            </w:pPr>
            <w:r>
              <w:rPr>
                <w:b/>
              </w:rPr>
              <w:t>47,82</w:t>
            </w:r>
          </w:p>
        </w:tc>
        <w:tc>
          <w:tcPr>
            <w:tcW w:w="8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5F386E" w:rsidRPr="00C50E8E" w:rsidTr="006B3030">
        <w:tc>
          <w:tcPr>
            <w:tcW w:w="2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  <w:rPr>
                <w:b/>
              </w:rPr>
            </w:pPr>
            <w:r>
              <w:rPr>
                <w:b/>
              </w:rPr>
              <w:t>67.080,58</w:t>
            </w:r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  <w:rPr>
                <w:b/>
              </w:rPr>
            </w:pPr>
            <w:r>
              <w:rPr>
                <w:b/>
              </w:rPr>
              <w:t>32.076,65</w:t>
            </w:r>
          </w:p>
        </w:tc>
        <w:tc>
          <w:tcPr>
            <w:tcW w:w="1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  <w:rPr>
                <w:b/>
              </w:rPr>
            </w:pPr>
            <w:r>
              <w:rPr>
                <w:b/>
              </w:rPr>
              <w:t>47,82</w:t>
            </w:r>
          </w:p>
        </w:tc>
        <w:tc>
          <w:tcPr>
            <w:tcW w:w="8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6B3030" w:rsidRPr="00C50E8E" w:rsidTr="006B3030">
        <w:tc>
          <w:tcPr>
            <w:tcW w:w="45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682" w:type="dxa"/>
            <w:gridSpan w:val="5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235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7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1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8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251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49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</w:tr>
      <w:tr w:rsidR="005F386E" w:rsidRPr="00C50E8E" w:rsidTr="007331EA">
        <w:tc>
          <w:tcPr>
            <w:tcW w:w="14245" w:type="dxa"/>
            <w:gridSpan w:val="29"/>
          </w:tcPr>
          <w:p w:rsidR="005F386E" w:rsidRPr="00C50E8E" w:rsidRDefault="005F386E" w:rsidP="005F386E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5F386E" w:rsidRPr="00C50E8E" w:rsidTr="006B3030">
        <w:tc>
          <w:tcPr>
            <w:tcW w:w="45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8" w:type="dxa"/>
            <w:gridSpan w:val="4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7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1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49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</w:tr>
      <w:tr w:rsidR="005F386E" w:rsidRPr="00C50E8E" w:rsidTr="007331EA">
        <w:tc>
          <w:tcPr>
            <w:tcW w:w="1424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900D93">
            <w:pPr>
              <w:jc w:val="both"/>
            </w:pPr>
            <w:r>
              <w:t>Příjmy kapitoly 90 – správa a údržba majetku města představují k 30.6.2016 plnění upraveného rozpočtu na 47,82%. Příjmy jsou plněny průběžně</w:t>
            </w:r>
            <w:r w:rsidR="00900D93">
              <w:t>. N</w:t>
            </w:r>
            <w:r>
              <w:t xml:space="preserve">egativně se projevují dlouhodobé dluhy na nájemném z bytů a za úhrady za poskytované služby </w:t>
            </w:r>
            <w:r w:rsidR="00900D93">
              <w:t xml:space="preserve">spojené </w:t>
            </w:r>
            <w:r>
              <w:t>s bydlením. S ohledem na tuto skutečnost není předpoklad splnění plánovaných příjmů kapitoly ke konci roku 2016.</w:t>
            </w:r>
          </w:p>
        </w:tc>
      </w:tr>
      <w:tr w:rsidR="005F386E" w:rsidRPr="00C50E8E" w:rsidTr="006B3030">
        <w:tc>
          <w:tcPr>
            <w:tcW w:w="45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8" w:type="dxa"/>
            <w:gridSpan w:val="4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7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1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49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</w:tr>
      <w:tr w:rsidR="005F386E" w:rsidRPr="00C50E8E" w:rsidTr="007331EA">
        <w:tc>
          <w:tcPr>
            <w:tcW w:w="14245" w:type="dxa"/>
            <w:gridSpan w:val="29"/>
          </w:tcPr>
          <w:p w:rsidR="005F386E" w:rsidRPr="00C50E8E" w:rsidRDefault="005F386E" w:rsidP="005F386E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6B3030" w:rsidRPr="00C50E8E" w:rsidTr="006B3030">
        <w:tc>
          <w:tcPr>
            <w:tcW w:w="45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1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757" w:type="dxa"/>
            <w:gridSpan w:val="4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7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1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8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608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1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680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24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49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</w:tr>
      <w:tr w:rsidR="005F386E" w:rsidRPr="00AC0210" w:rsidTr="006B3030"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F386E" w:rsidRPr="00C50E8E" w:rsidTr="006B3030"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center"/>
            </w:pPr>
            <w:r>
              <w:t>002310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center"/>
            </w:pPr>
            <w:r>
              <w:t>2111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5F386E" w:rsidRDefault="005F386E" w:rsidP="007331EA">
            <w:pPr>
              <w:jc w:val="center"/>
              <w:rPr>
                <w:sz w:val="16"/>
                <w:szCs w:val="16"/>
              </w:rPr>
            </w:pPr>
            <w:r w:rsidRPr="005F386E">
              <w:rPr>
                <w:sz w:val="16"/>
                <w:szCs w:val="16"/>
              </w:rPr>
              <w:t>0900000000000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5F386E" w:rsidRDefault="005F386E" w:rsidP="00733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</w:pPr>
            <w:r>
              <w:t>0,00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</w:pPr>
            <w:r>
              <w:t>891,82</w:t>
            </w:r>
          </w:p>
        </w:tc>
        <w:tc>
          <w:tcPr>
            <w:tcW w:w="8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5F386E" w:rsidRDefault="005F386E" w:rsidP="007331EA">
            <w:pPr>
              <w:jc w:val="both"/>
              <w:rPr>
                <w:b/>
                <w:u w:val="single"/>
              </w:rPr>
            </w:pPr>
            <w:r w:rsidRPr="005F386E">
              <w:rPr>
                <w:b/>
                <w:u w:val="single"/>
              </w:rPr>
              <w:t>Pitná voda</w:t>
            </w:r>
          </w:p>
          <w:p w:rsidR="005F386E" w:rsidRPr="00C50E8E" w:rsidRDefault="005F386E" w:rsidP="005F386E">
            <w:pPr>
              <w:jc w:val="both"/>
            </w:pPr>
            <w:r>
              <w:t>Přefakturace vodného a stočného na ZS-VSH a ve Společenském domě – při sestavování rozpočtu nebylo známo; bude upraveno předložením ROZOP ve II. pololetí.</w:t>
            </w:r>
          </w:p>
        </w:tc>
      </w:tr>
      <w:tr w:rsidR="005F386E" w:rsidRPr="00C50E8E" w:rsidTr="006B3030"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center"/>
            </w:pPr>
            <w:r>
              <w:t>003419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center"/>
            </w:pPr>
            <w:r>
              <w:t>2329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5F386E" w:rsidRDefault="005F386E" w:rsidP="007331EA">
            <w:pPr>
              <w:jc w:val="center"/>
              <w:rPr>
                <w:sz w:val="16"/>
                <w:szCs w:val="16"/>
              </w:rPr>
            </w:pPr>
            <w:r w:rsidRPr="005F386E">
              <w:rPr>
                <w:sz w:val="16"/>
                <w:szCs w:val="16"/>
              </w:rPr>
              <w:t>0900000000000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5F386E" w:rsidRDefault="005F386E" w:rsidP="00733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right"/>
            </w:pPr>
            <w:r>
              <w:t>0,00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5F386E">
            <w:pPr>
              <w:jc w:val="right"/>
            </w:pPr>
            <w:r>
              <w:t>472,75</w:t>
            </w:r>
          </w:p>
        </w:tc>
        <w:tc>
          <w:tcPr>
            <w:tcW w:w="8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5F386E" w:rsidRDefault="005F386E" w:rsidP="007331EA">
            <w:pPr>
              <w:jc w:val="both"/>
              <w:rPr>
                <w:b/>
                <w:u w:val="single"/>
              </w:rPr>
            </w:pPr>
            <w:r w:rsidRPr="005F386E">
              <w:rPr>
                <w:b/>
                <w:u w:val="single"/>
              </w:rPr>
              <w:t>Ostatní nedaňové příjmy jinde nezařazené</w:t>
            </w:r>
          </w:p>
          <w:p w:rsidR="005F386E" w:rsidRPr="00C50E8E" w:rsidRDefault="005F386E" w:rsidP="007331EA">
            <w:pPr>
              <w:jc w:val="both"/>
            </w:pPr>
            <w:r>
              <w:t>Vyúčtování služeb obecně hospodářského zájmu (ZS-VSH, ML, Společenský dům) – vrácení části finančního příspěvku. Bude upraveno předložením ROZOP ve II. pololetí.</w:t>
            </w:r>
          </w:p>
        </w:tc>
      </w:tr>
      <w:tr w:rsidR="006B3030" w:rsidRPr="00C50E8E" w:rsidTr="006B3030">
        <w:tc>
          <w:tcPr>
            <w:tcW w:w="45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1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757" w:type="dxa"/>
            <w:gridSpan w:val="4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7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1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8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608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1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680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24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49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</w:tr>
      <w:tr w:rsidR="005F386E" w:rsidRPr="00C50E8E" w:rsidTr="007331EA">
        <w:tc>
          <w:tcPr>
            <w:tcW w:w="14245" w:type="dxa"/>
            <w:gridSpan w:val="29"/>
            <w:shd w:val="clear" w:color="auto" w:fill="F79646"/>
          </w:tcPr>
          <w:p w:rsidR="005F386E" w:rsidRPr="00C50E8E" w:rsidRDefault="005F386E" w:rsidP="007331EA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5F386E" w:rsidRPr="00C50E8E" w:rsidTr="006B3030">
        <w:tc>
          <w:tcPr>
            <w:tcW w:w="45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390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27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7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1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49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</w:tr>
      <w:tr w:rsidR="005F386E" w:rsidRPr="00AC0210" w:rsidTr="006B3030">
        <w:tc>
          <w:tcPr>
            <w:tcW w:w="1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5F386E" w:rsidRPr="00AC0210" w:rsidRDefault="005F386E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F386E" w:rsidRPr="00C50E8E" w:rsidTr="006B3030">
        <w:tc>
          <w:tcPr>
            <w:tcW w:w="1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6B3030">
            <w:pPr>
              <w:jc w:val="right"/>
              <w:rPr>
                <w:b/>
              </w:rPr>
            </w:pPr>
            <w:r>
              <w:rPr>
                <w:b/>
              </w:rPr>
              <w:t>204</w:t>
            </w:r>
            <w:r w:rsidR="006B3030">
              <w:rPr>
                <w:b/>
              </w:rPr>
              <w:t>.</w:t>
            </w:r>
            <w:r>
              <w:rPr>
                <w:b/>
              </w:rPr>
              <w:t>149,17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6B3030" w:rsidP="007331EA">
            <w:pPr>
              <w:jc w:val="right"/>
              <w:rPr>
                <w:b/>
              </w:rPr>
            </w:pPr>
            <w:r>
              <w:rPr>
                <w:b/>
              </w:rPr>
              <w:t>85.979,32</w:t>
            </w:r>
          </w:p>
        </w:tc>
        <w:tc>
          <w:tcPr>
            <w:tcW w:w="1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6B3030" w:rsidP="007331EA">
            <w:pPr>
              <w:jc w:val="right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87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</w:p>
        </w:tc>
      </w:tr>
      <w:tr w:rsidR="006B3030" w:rsidRPr="00C50E8E" w:rsidTr="006B3030">
        <w:tc>
          <w:tcPr>
            <w:tcW w:w="1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30" w:rsidRPr="00C50E8E" w:rsidRDefault="006B3030" w:rsidP="007331EA">
            <w:pPr>
              <w:jc w:val="right"/>
              <w:rPr>
                <w:b/>
              </w:rPr>
            </w:pPr>
            <w:r>
              <w:rPr>
                <w:b/>
              </w:rPr>
              <w:t>204.149,17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30" w:rsidRPr="00C50E8E" w:rsidRDefault="006B3030" w:rsidP="007331EA">
            <w:pPr>
              <w:jc w:val="right"/>
              <w:rPr>
                <w:b/>
              </w:rPr>
            </w:pPr>
            <w:r>
              <w:rPr>
                <w:b/>
              </w:rPr>
              <w:t>85.979,32</w:t>
            </w:r>
          </w:p>
        </w:tc>
        <w:tc>
          <w:tcPr>
            <w:tcW w:w="1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30" w:rsidRPr="00C50E8E" w:rsidRDefault="006B3030" w:rsidP="007331EA">
            <w:pPr>
              <w:jc w:val="right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87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30" w:rsidRPr="00C50E8E" w:rsidRDefault="006B3030" w:rsidP="007331EA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5F386E" w:rsidRPr="00C50E8E" w:rsidTr="007331EA">
        <w:tc>
          <w:tcPr>
            <w:tcW w:w="14245" w:type="dxa"/>
            <w:gridSpan w:val="29"/>
          </w:tcPr>
          <w:p w:rsidR="005F386E" w:rsidRDefault="005F386E" w:rsidP="005F386E">
            <w:pPr>
              <w:rPr>
                <w:b/>
              </w:rPr>
            </w:pPr>
          </w:p>
          <w:p w:rsidR="005F386E" w:rsidRPr="00C50E8E" w:rsidRDefault="005F386E" w:rsidP="005F386E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5F386E" w:rsidRPr="00C50E8E" w:rsidTr="006B3030">
        <w:tc>
          <w:tcPr>
            <w:tcW w:w="456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8" w:type="dxa"/>
            <w:gridSpan w:val="4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7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1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460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  <w:tc>
          <w:tcPr>
            <w:tcW w:w="5494" w:type="dxa"/>
          </w:tcPr>
          <w:p w:rsidR="005F386E" w:rsidRPr="00C50E8E" w:rsidRDefault="005F386E" w:rsidP="007331EA">
            <w:pPr>
              <w:rPr>
                <w:b/>
              </w:rPr>
            </w:pPr>
          </w:p>
        </w:tc>
      </w:tr>
      <w:tr w:rsidR="005F386E" w:rsidRPr="00C50E8E" w:rsidTr="007331EA">
        <w:tc>
          <w:tcPr>
            <w:tcW w:w="1424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6E" w:rsidRPr="00C50E8E" w:rsidRDefault="005F386E" w:rsidP="007331EA">
            <w:pPr>
              <w:jc w:val="both"/>
            </w:pPr>
            <w:r>
              <w:t>Čerpání výdajů kapitoly 90 – správa a údržba majetku města bylo v průběhu I. pololetí t.r. vcelku rovnoměrné; finanční prostředky jsou čerpány v souladu s nasmlouvanými službami, opravami a dodávkami se společnostmi Domovní správa Prostějov, s.r.o., a .A.S.A. TS Prostějov, s.r.o. Čerpání výdajové</w:t>
            </w:r>
            <w:r w:rsidR="006B3030">
              <w:t xml:space="preserve"> části rozpočtu kapitoly na 42,12</w:t>
            </w:r>
            <w:r>
              <w:t>% zhruba odpovídá pololetnímu čerpání.  U některých položek, např. opravy komunikací a chodníků, čištění města, údržb</w:t>
            </w:r>
            <w:r w:rsidR="006B3030">
              <w:t>y</w:t>
            </w:r>
            <w:r>
              <w:t xml:space="preserve"> veřejné zeleně, zálivky, sečení, se projeví </w:t>
            </w:r>
            <w:r w:rsidR="006B3030">
              <w:t>vyšší</w:t>
            </w:r>
            <w:r>
              <w:t xml:space="preserve"> čerpání až za II. pololetí z důvodu většího podílu provedených sezonních prací.</w:t>
            </w:r>
            <w:r w:rsidR="006B3030">
              <w:t xml:space="preserve"> </w:t>
            </w:r>
            <w:r>
              <w:t>Čerpání finančních prostředků je pravidelně sledováno a vyhodnocováno a je předpoklad, že plánované prostředky pro rok 2016 budou vyčerpány.</w:t>
            </w:r>
          </w:p>
        </w:tc>
      </w:tr>
    </w:tbl>
    <w:p w:rsidR="003B003F" w:rsidRDefault="003B003F">
      <w:pPr>
        <w:rPr>
          <w:b/>
        </w:rPr>
      </w:pPr>
    </w:p>
    <w:p w:rsidR="006B3030" w:rsidRDefault="006B3030">
      <w:pPr>
        <w:rPr>
          <w:b/>
        </w:rPr>
      </w:pPr>
    </w:p>
    <w:p w:rsidR="00900D93" w:rsidRDefault="00900D93">
      <w:pPr>
        <w:rPr>
          <w:b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11:27:47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002310 2111 000000000 Nespecifikováno                                               0,00            0,00         891 821,00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002310 2111           Příjmy z poskytování služeb a výrobků                         0,00            0,00         891 821,00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002310                Pitná voda                                                    0,00            0,00         891 821,00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003419 2329 000000000 Nespecifikováno                                               0,00            0,00         472 748,37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003419 2329           Ostatní nedaňové příjmy jinde nezařazené                      0,00            0,00         472 748,37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003419                Ostatní tělovýchovná činnost                                  0,00            0,00         472 748,37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003619 2324 000000000 Nespecifikováno                                               0,00            0,00           4 877,30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003619 2324           Přijaté nekapitálové příspěvky a náhrady                      0,00            0,00           4 877,30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003619                Ostatní rozvoj bydlení a bytového hospodářství                0,00            0,00           4 877,30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003639 2324 000000000 Nespecifikováno                                               0,00            0,00             899,00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003639 2324           Přijaté nekapitálové příspěvky a náhrady                      0,00            0,00             899,00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003639                Komunální služby a územní rozvoj j.n.                         0,00            0,00             899,00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003725 2324 000000000 Nespecifikováno                                           4 420,00        4 420,00       2 713 742,14  61,40  61,40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003725 2324           Přijaté nekapitálové příspěvky a náhrady                  4 420,00        4 420,00       2 713 742,14  61,40  61,40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003725                Využívání a zneškodňování komun.odpadů                    4 420,00        4 420,00       2 713 742,14  61,40  61,40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003745 2310 000000000 Nespecifikováno                                               0,00            0,00          42 730,00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003745 2310           Příjmy z prodeje krátk.a drobného dlouhodob.majetk            0,00            0,00          42 730,00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003745                Péče o vzhled obcí a veřejnou zeleň                           0,00            0,00          42 730,00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004399 2111 000000000 Nespecifikováno                                               0,00            0,00          90 000,00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004399 2111           Příjmy z poskytování služeb a výrobků                         0,00            0,00          90 000,00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004399 2212 000000000 Nespecifikováno                                               0,00            0,00          70 813,00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004399 2212           Sankční platby přijaté od jiných subjektů                     0,00            0,00          70 813,00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004399                Ostatní záležitosti soc.věcí a politiky zaměstnano            0,00            0,00         160 813,00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006171 2329 000000000 Nespecifikováno                                               0,00            0,00           4 500,00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006171 2329           Ostatní nedaňové příjmy jinde nezařazené                      0,00            0,00           4 500,00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006171                Činnost místní správy                                         0,00            0,00           4 500,00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006409 2329 000000000 Nespecifikováno                                               0,00            0,00       3 158 454,65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006409 2329           Ostatní nedaňové příjmy jinde nezařazené                      0,00            0,00       3 158 454,65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006409                Ostatní činnosti j.n.                                         0,00            0,00       3 158 454,65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0900000000000                       Správa a údržba majetku města                             4 420,00        4 420,00       7 450 585,46 168,57 168,57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0900000900300 003745 2111 000000000 Nespecifikováno                                              75,20           75,20          41 662,00  55,40  55,40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0900000900300 003745 2111           Příjmy z poskytování služeb a výrobků                        75,20           75,20          41 662,00  55,40  55,40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0900000900300 003745                Péče o vzhled obcí a veřejnou zeleň                          75,20           75,20          41 662,00  55,40  55,40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0900000900300                       Čištění města                                                75,20           75,20          41 662,00  55,40  55,40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0900000900500 003632 2111 000000000 Nespecifikováno                                             602,38          602,38         397 175,80  65,93  65,93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0900000900500 003632 2111           Příjmy z poskytování služeb a výrobků                       602,38          602,38         397 175,80  65,93  65,93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0900000900500 003632                Pohřebnictví                                                602,38          602,38         397 175,80  65,93  65,93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0900000900500                       Pohřebnictví                                                602,38          602,38         397 175,80  65,93  65,93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0900000910100 006171 2324 000000000 Nespecifikováno                                               0,00            0,00          11 671,47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0900000910100 006171 2324           Přijaté nekapitálové příspěvky a náhrady                      0,00            0,00          11 671,47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0900000910100 006171                Činnost místní správy                                         0,00            0,00          11 671,47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0900000910100                       Oprava a udržování - byty a nebytové prostory                 0,00            0,00          11 671,47 ****** 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0900000910600 003612 2111 000000000 Nespecifikováno                                          13 500,00       13 500,00       4 987 614,00  36,95  36,95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0900000910600 003612 2111           Příjmy z poskytování služeb a výrobků                    13 500,00       13 500,00       4 987 614,00  36,95  36,95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0900000910600 003612                Bytové hospodářství                                      13 500,00       13 500,00       4 987 614,00  36,95  36,95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0900000910600                       Dodávka tepla a TUV do bytů                              13 500,00       13 500,00       4 987 614,00  36,95  36,95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0900000910700 003612 2111 000000000 Nespecifikováno                                           6 600,00        6 600,00       3 126 999,00  47,38  47,38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0900000910700 003612 2111           Příjmy z poskytování služeb a výrobků                     6 600,00        6 600,00       3 126 999,00  47,38  47,38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br w:type="page"/>
      </w:r>
      <w:r w:rsidRPr="00D106B9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11:27:48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106B9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0900000910700 003612                Bytové hospodářství                                       6 600,00        6 600,00       3 126 999,00  47,38  47,38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0900000910700                       Zajišťování služeb do bytů                                6 600,00        6 600,00       3 126 999,00  47,38  47,38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0900000913800 003612 2132 000000000 Nespecifikováno                                          25 400,00       25 400,00       9 936 631,00  39,12  39,12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0900000913800 003612 2132           Přijmy z pronájmu ost. nemovit. a jejich částí           25 400,00       25 400,00       9 936 631,00  39,12  39,12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0900000913800 003612                Bytové hospodářství                                      25 400,00       25 400,00       9 936 631,00  39,12  39,12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0900000913800                       Pronájmy - byty                                          25 400,00       25 400,00       9 936 631,00  39,12  39,12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0900000913900 003613 2132 000000000 Nespecifikováno                                          13 083,00       13 083,00       4 851 362,00  37,08  37,08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0900000913900 003613 2132           Přijmy z pronájmu ost. nemovit. a jejich částí           13 083,00       13 083,00       4 851 362,00  37,08  37,08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0900000913900 003613                Nebytové hospodářství                                    13 083,00       13 083,00       4 851 362,00  37,08  37,08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0900000913900                       Pronájmy - nebytové prostory                             13 083,00       13 083,00       4 851 362,00  37,08  37,08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0900000915154 003612 2111 000000000 Nespecifikováno                                           1 200,00        1 200,00         233 751,00  19,48  19,48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0900000915154 003612 2111           Příjmy z poskytování služeb a výrobků                     1 200,00        1 200,00         233 751,00  19,48  19,48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0900000915154 003612                Bytové hospodářství                                       1 200,00        1 200,00         233 751,00  19,48  19,48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0900000915154                       El. energie                                               1 200,00        1 200,00         233 751,00  19,48  19,48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0900000915169 003612 2111 000000000 Nespecifikováno                                           2 200,00        2 200,00       1 039 203,00  47,24  47,24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0900000915169 003612 2111           Příjmy z poskytování služeb a výrobků                     2 200,00        2 200,00       1 039 203,00  47,24  47,24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0900000915169 003612                Bytové hospodářství                                       2 200,00        2 200,00       1 039 203,00  47,24  47,24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0900000915169                       Revize, komíny                                            2 200,00        2 200,00       1 039 203,00  47,24  47,24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0000000090                                     Správa a údržba majetku města                            67 080,58       67 080,58      32 076 654,73  47,82  47,82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67 080,58       67 080,58      32 076 654,73  47,82  47,82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67 080,58       67 080,58      32 076 654,73  47,82  47,82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106B9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6B3030" w:rsidRPr="00D106B9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Default="006B3030">
      <w:pPr>
        <w:rPr>
          <w:b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09:52:10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003419 5213 000000000 Nespecifikováno                                          11 946,00       11 946,00       5 137 786,11  43,01  43,01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003419 5213           Neinv.transfery nefin.podnik.subjektům-práv.osobám       11 946,00       11 946,00       5 137 786,11  43,01  43,01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003419                Ostatní tělovýchovná činnost                             11 946,00       11 946,00       5 137 786,11  43,01  43,01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003745 5132 000000000 Nespecifikováno                                              10,00           10,00           9 943,00  99,43  99,43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003745 5132           Ochranné pomůcky                                             10,00           10,00           9 943,00  99,43  99,43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003745 5151 000000000 Nespecifikováno                                             810,00          810,00          20 596,00   2,54   2,54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003745 5151           Studená voda                                                810,00          810,00          20 596,00   2,54   2,54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003745 5169 000000000 Nespecifikováno                                             542,70          542,70         240 464,00  44,31  44,31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003745 5169           Nákup ostatních služeb                                      542,70          542,70         240 464,00  44,31  44,31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003745                Péče o vzhled obcí a veřejnou zeleň                       1 362,70        1 362,70         271 003,00  19,89  19,89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0900000000000                       Správa a údržba majetku města                            13 308,70       13 308,70       5 408 789,11  40,64  40,64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0900000900100 002219 5169 000000000 Nespecifikováno                                           4 514,00        4 514,00       3 365 894,12  74,57  74,57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0900000900100 002219 5169           Nákup ostatních služeb                                    4 514,00        4 514,00       3 365 894,12  74,57  74,57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0900000900100 002219 5171 000000000 Nespecifikováno                                          14 341,08       17 341,08       4 048 773,88  28,23  23,35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0900000900100 002219 5171           Opravy a udržování                                       14 341,08       17 341,08       4 048 773,88  28,23  23,35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0900000900100 002219                Ostatní záležitosti pozemních komunikací                 18 855,08       21 855,08       7 414 668,00  39,32  33,93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0900000900100                       Komunikace                                               18 855,08       21 855,08       7 414 668,00  39,32  33,93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5139 000000000 Nespecifikováno                                              30,00          120,00          75 693,37 252,31  63,08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5139           Nákup materiálu j.n.                                         30,00          120,00          75 693,37 252,31  63,08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5169 000000000 Nespecifikováno                                          43 020,00       42 993,00      19 169 951,18  44,56  44,59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5169           Nákup ostatních služeb                                   43 020,00       42 993,00      19 169 951,18  44,56  44,59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5171 000000000 Nespecifikováno                                             270,00          275,33         153 909,45  57,00  55,90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5171           Opravy a udržování                                          270,00          275,33         153 909,45  57,00  55,90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5194 000000000 Nespecifikováno                                              90,00           90,00          48 842,00  54,27  54,27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5194           Věcné dary                                                   90,00           90,00          48 842,00  54,27  54,27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003722                Sběr a svoz komunálních odpadů                           43 410,00       43 478,33      19 448 396,00  44,80  44,73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0900000900200                       Komunální odpad                                          43 410,00       43 478,33      19 448 396,00  44,80  44,73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0900000900300 003745 5137 000000000 Nespecifikováno                                               0,00           27,00          27 000,00 ****** 100,00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0900000900300 003745 5137           Drobný hmotný dlouhodobý majetek                              0,00           27,00          27 000,00 ****** 100,00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0900000900300 003745 5169 000000000 Nespecifikováno                                          15 498,00       15 498,00       7 148 944,29  46,13  46,13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0900000900300 003745 5169           Nákup ostatních služeb                                   15 498,00       15 498,00       7 148 944,29  46,13  46,13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0900000900300 003745                Péče o vzhled obcí a veřejnou zeleň                      15 498,00       15 525,00       7 175 944,29  46,30  46,22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0900000900300                       Čištění města                                            15 498,00       15 525,00       7 175 944,29  46,30  46,22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0900000900400 003745 5169 000000000 Nespecifikováno                                          29 381,00       29 381,00      10 185 197,59  34,67  34,67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0900000900400 003745 5169 000000006 Fond zeleně                                                   0,00        1 950,00               0,00 ******   0,00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0900000900400 003745 5169           Nákup ostatních služeb                                   29 381,00       31 331,00      10 185 197,59  34,67  32,51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0900000900400 003745 5171 000000000 Nespecifikováno                                           2 695,00        2 695,00         927 443,32  34,41  34,41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0900000900400 003745 5171           Opravy a udržování                                        2 695,00        2 695,00         927 443,32  34,41  34,41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0900000900400 003745                Péče o vzhled obcí a veřejnou zeleň                      32 076,00       34 026,00      11 112 640,91  34,64  32,66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0900000900400                       Veřejná zeleň                                            32 076,00       34 026,00      11 112 640,91  34,64  32,66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0900000900500 003632 5169 000000000 Nespecifikováno                                           3 990,00        3 990,00       1 608 334,71  40,31  40,31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0900000900500 003632 5169           Nákup ostatních služeb                                    3 990,00        3 990,00       1 608 334,71  40,31  40,31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0900000900500 003632                Pohřebnictví                                              3 990,00        3 990,00       1 608 334,71  40,31  40,31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0900000900500                       Pohřebnictví                                              3 990,00        3 990,00       1 608 334,71  40,31  40,31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003631 5169 000000000 Nespecifikováno                                             765,00          765,00         318 629,76  41,65  41,65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003631 5169           Nákup ostatních služeb                                      765,00          765,00         318 629,76  41,65  41,65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003631 5171 000000000 Nespecifikováno                                          11 707,66       11 707,66       4 756 549,27  40,63  40,63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br w:type="page"/>
      </w:r>
      <w:r w:rsidRPr="009A40B5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09:52:11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9A40B5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003631 5171           Opravy a udržování                                       11 707,66       11 707,66       4 756 549,27  40,63  40,63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003631 6122 000000000 Nespecifikováno                                               0,00           90,21               0,00 ******   0,00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003631 6122           Stroje, přístroje a zařízení                                  0,00           90,21               0,00 ******   0,00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003631                Veřejné osvětlení                                        12 472,66       12 562,87       5 075 179,03  40,69  40,40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0900000900600                       Veřejné osvětlení                                        12 472,66       12 562,87       5 075 179,03  40,69  40,40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0900000900800 003631 5154 000000000 Nespecifikováno                                          10 070,00       10 120,00       4 853 545,00  48,20  47,96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0900000900800 003631 5154           Elektrická energie                                       10 070,00       10 120,00       4 853 545,00  48,20  47,96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0900000900800 003631 5169 000000000 Nespecifikováno                                               0,00          128,00          19 000,00 ******  14,84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0900000900800 003631 5169           Nákup ostatních služeb                                        0,00          128,00          19 000,00 ******  14,84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0900000900800 003631                Veřejné osvětlení                                        10 070,00       10 248,00       4 872 545,00  48,39  47,55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0900000900800                       Elektrická energie                                       10 070,00       10 248,00       4 872 545,00  48,39  47,55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0900000910100 003619 5171 000000000 Nespecifikováno                                          18 288,00       18 288,00       8 810 766,60  48,18  48,18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0900000910100 003619 5171           Opravy a udržování                                       18 288,00       18 288,00       8 810 766,60  48,18  48,18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0900000910100 003619                Ostatní rozvoj bydlení a bytového hospodářství           18 288,00       18 288,00       8 810 766,60  48,18  48,18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0900000910100                       Oprava a udržování - byty a nebytové prostory            18 288,00       18 288,00       8 810 766,60  48,18  48,18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0900000910200 003619 5169 000000000 Nespecifikováno                                           7 202,19        7 202,19       3 098 710,37  43,02  43,02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0900000910200 003619 5169           Nákup ostatních služeb                                    7 202,19        7 202,19       3 098 710,37  43,02  43,02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0900000910200 003619 5192 000000000 Nespecifikováno                                             165,00          165,00          32 670,00  19,80  19,80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0900000910200 003619 5192           Poskytnuté náhrady                                          165,00          165,00          32 670,00  19,80  19,80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0900000910200 003619                Ostatní rozvoj bydlení a bytového hospodářství            7 367,19        7 367,19       3 131 380,37  42,50  42,50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0900000910200                       Správa bytů a nebytových prostor                          7 367,19        7 367,19       3 131 380,37  42,50  42,50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0900000910600 003612 5152 000000000 Nespecifikováno                                           9 300,00        9 300,00       5 547 442,14  59,65  59,65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0900000910600 003612 5152           Teplo                                                     9 300,00        9 300,00       5 547 442,14  59,65  59,65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0900000910600 003612 5157 000000000 Nespecifikováno                                           4 200,00        4 200,00       1 887 955,90  44,95  44,95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0900000910600 003612 5157           Teplá voda                                                4 200,00        4 200,00       1 887 955,90  44,95  44,95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0900000910600 003612                Bytové hospodářství                                      13 500,00       13 500,00       7 435 398,04  55,08  55,08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0900000910600                       Dodávka tepla a TUV do bytů                              13 500,00       13 500,00       7 435 398,04  55,08  55,08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0900000910700 003612 5151 000000000 Nespecifikováno                                           6 600,00        6 600,00       3 257 175,79  49,35  49,35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0900000910700 003612 5151           Studená voda                                              6 600,00        6 600,00       3 257 175,79  49,35  49,35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0900000910700 003612                Bytové hospodářství                                       6 600,00        6 600,00       3 257 175,79  49,35  49,35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0900000910700                       Zajišťování služeb do bytů                                6 600,00        6 600,00       3 257 175,79  49,35  49,35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0900000910800 003612 5154 000000000 Nespecifikováno                                           1 200,00        1 200,00         440 665,01  36,72  36,72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0900000910800 003612 5154           Elektrická energie                                        1 200,00        1 200,00         440 665,01  36,72  36,72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0900000910800 003612                Bytové hospodářství                                       1 200,00        1 200,00         440 665,01  36,72  36,72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0900000910800                       Elektrická energie - bytové hospodářství                  1 200,00        1 200,00         440 665,01  36,72  36,72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0900000910900 003612 5169 000000000 Nespecifikováno                                           2 200,00        2 200,00         787 440,00  35,79  35,79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0900000910900 003612 5169           Nákup ostatních služeb                                    2 200,00        2 200,00         787 440,00  35,79  35,79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0900000910900 003612                Bytové hospodářství                                       2 200,00        2 200,00         787 440,00  35,79  35,79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0900000910900                       Zajištění služeb do nebytových prostor                    2 200,00        2 200,00         787 440,00  35,79  35,79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0000000090                                     Správa a údržba majetku města                           198 835,63      204 149,17      85 979 322,86  43,24  42,12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198 835,63      204 149,17      85 979 322,86  43,24  42,12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A40B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6B3030" w:rsidRPr="009A40B5" w:rsidRDefault="006B3030" w:rsidP="006B303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B3030" w:rsidRDefault="006B3030">
      <w:pPr>
        <w:rPr>
          <w:b/>
        </w:rPr>
      </w:pPr>
    </w:p>
    <w:sectPr w:rsidR="006B3030" w:rsidSect="00380CF7">
      <w:footerReference w:type="even" r:id="rId8"/>
      <w:footerReference w:type="default" r:id="rId9"/>
      <w:pgSz w:w="16838" w:h="11906" w:orient="landscape"/>
      <w:pgMar w:top="851" w:right="1134" w:bottom="964" w:left="1134" w:header="709" w:footer="709" w:gutter="0"/>
      <w:pgNumType w:start="19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C4" w:rsidRDefault="009A4DC4" w:rsidP="00A37B30">
      <w:pPr>
        <w:pStyle w:val="Zkladntext"/>
      </w:pPr>
      <w:r>
        <w:separator/>
      </w:r>
    </w:p>
  </w:endnote>
  <w:endnote w:type="continuationSeparator" w:id="0">
    <w:p w:rsidR="009A4DC4" w:rsidRDefault="009A4DC4" w:rsidP="00A37B30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3" w:rsidRDefault="00D21613" w:rsidP="009757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613" w:rsidRDefault="00D2161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3" w:rsidRPr="00380CF7" w:rsidRDefault="00D21613" w:rsidP="0097573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380CF7">
      <w:rPr>
        <w:rStyle w:val="slostrnky"/>
        <w:sz w:val="16"/>
        <w:szCs w:val="16"/>
      </w:rPr>
      <w:fldChar w:fldCharType="begin"/>
    </w:r>
    <w:r w:rsidRPr="00380CF7">
      <w:rPr>
        <w:rStyle w:val="slostrnky"/>
        <w:sz w:val="16"/>
        <w:szCs w:val="16"/>
      </w:rPr>
      <w:instrText xml:space="preserve">PAGE  </w:instrText>
    </w:r>
    <w:r w:rsidRPr="00380CF7">
      <w:rPr>
        <w:rStyle w:val="slostrnky"/>
        <w:sz w:val="16"/>
        <w:szCs w:val="16"/>
      </w:rPr>
      <w:fldChar w:fldCharType="separate"/>
    </w:r>
    <w:r w:rsidR="009A4DC4">
      <w:rPr>
        <w:rStyle w:val="slostrnky"/>
        <w:noProof/>
        <w:sz w:val="16"/>
        <w:szCs w:val="16"/>
      </w:rPr>
      <w:t>197</w:t>
    </w:r>
    <w:r w:rsidRPr="00380CF7">
      <w:rPr>
        <w:rStyle w:val="slostrnky"/>
        <w:sz w:val="16"/>
        <w:szCs w:val="16"/>
      </w:rPr>
      <w:fldChar w:fldCharType="end"/>
    </w:r>
  </w:p>
  <w:p w:rsidR="00D21613" w:rsidRDefault="00D216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C4" w:rsidRDefault="009A4DC4" w:rsidP="00A37B30">
      <w:pPr>
        <w:pStyle w:val="Zkladntext"/>
      </w:pPr>
      <w:r>
        <w:separator/>
      </w:r>
    </w:p>
  </w:footnote>
  <w:footnote w:type="continuationSeparator" w:id="0">
    <w:p w:rsidR="009A4DC4" w:rsidRDefault="009A4DC4" w:rsidP="00A37B30">
      <w:pPr>
        <w:pStyle w:val="Zklad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742D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815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7"/>
    <w:rsid w:val="00020AE4"/>
    <w:rsid w:val="0006609F"/>
    <w:rsid w:val="00067DF1"/>
    <w:rsid w:val="000728E1"/>
    <w:rsid w:val="00072FF7"/>
    <w:rsid w:val="00074646"/>
    <w:rsid w:val="0009008B"/>
    <w:rsid w:val="00090908"/>
    <w:rsid w:val="000B224C"/>
    <w:rsid w:val="000C11FC"/>
    <w:rsid w:val="000D3EF4"/>
    <w:rsid w:val="0011376C"/>
    <w:rsid w:val="001549D0"/>
    <w:rsid w:val="00163526"/>
    <w:rsid w:val="00164E38"/>
    <w:rsid w:val="00165DB2"/>
    <w:rsid w:val="001A130B"/>
    <w:rsid w:val="001C2E9F"/>
    <w:rsid w:val="001C4826"/>
    <w:rsid w:val="001D2B68"/>
    <w:rsid w:val="001D70AE"/>
    <w:rsid w:val="001E6966"/>
    <w:rsid w:val="001F51B5"/>
    <w:rsid w:val="00222D75"/>
    <w:rsid w:val="00235B51"/>
    <w:rsid w:val="0024107A"/>
    <w:rsid w:val="002778E6"/>
    <w:rsid w:val="002A01A2"/>
    <w:rsid w:val="002F24C2"/>
    <w:rsid w:val="002F369C"/>
    <w:rsid w:val="002F4515"/>
    <w:rsid w:val="00312E78"/>
    <w:rsid w:val="003602E0"/>
    <w:rsid w:val="00366B63"/>
    <w:rsid w:val="00380CF7"/>
    <w:rsid w:val="003A2017"/>
    <w:rsid w:val="003B003F"/>
    <w:rsid w:val="003C1D58"/>
    <w:rsid w:val="003D2CBE"/>
    <w:rsid w:val="003E7474"/>
    <w:rsid w:val="004201A9"/>
    <w:rsid w:val="00451AFE"/>
    <w:rsid w:val="004B4E96"/>
    <w:rsid w:val="004D2642"/>
    <w:rsid w:val="00510FE7"/>
    <w:rsid w:val="005115D7"/>
    <w:rsid w:val="005117B7"/>
    <w:rsid w:val="005256C1"/>
    <w:rsid w:val="0055037B"/>
    <w:rsid w:val="005555EB"/>
    <w:rsid w:val="00560623"/>
    <w:rsid w:val="005635D5"/>
    <w:rsid w:val="00565E62"/>
    <w:rsid w:val="0058542F"/>
    <w:rsid w:val="00596300"/>
    <w:rsid w:val="005A2DF5"/>
    <w:rsid w:val="005D3CE8"/>
    <w:rsid w:val="005F386E"/>
    <w:rsid w:val="00645330"/>
    <w:rsid w:val="0067516D"/>
    <w:rsid w:val="0069634F"/>
    <w:rsid w:val="006A039F"/>
    <w:rsid w:val="006A2174"/>
    <w:rsid w:val="006B3030"/>
    <w:rsid w:val="006C05FB"/>
    <w:rsid w:val="006C1200"/>
    <w:rsid w:val="00700434"/>
    <w:rsid w:val="00726AF0"/>
    <w:rsid w:val="00734924"/>
    <w:rsid w:val="00776EE6"/>
    <w:rsid w:val="007917A7"/>
    <w:rsid w:val="007D25A3"/>
    <w:rsid w:val="007E4669"/>
    <w:rsid w:val="007F4FAD"/>
    <w:rsid w:val="007F72D8"/>
    <w:rsid w:val="008274DA"/>
    <w:rsid w:val="00827CDB"/>
    <w:rsid w:val="008734D1"/>
    <w:rsid w:val="00876F3E"/>
    <w:rsid w:val="008B26DB"/>
    <w:rsid w:val="00900D93"/>
    <w:rsid w:val="009155B7"/>
    <w:rsid w:val="00921EFC"/>
    <w:rsid w:val="00936D1A"/>
    <w:rsid w:val="009421F9"/>
    <w:rsid w:val="00961BDB"/>
    <w:rsid w:val="00975730"/>
    <w:rsid w:val="009A4DC4"/>
    <w:rsid w:val="009A6064"/>
    <w:rsid w:val="009C14DD"/>
    <w:rsid w:val="009C2FF3"/>
    <w:rsid w:val="009E4754"/>
    <w:rsid w:val="009F6C1A"/>
    <w:rsid w:val="00A109AE"/>
    <w:rsid w:val="00A37B30"/>
    <w:rsid w:val="00A70D18"/>
    <w:rsid w:val="00A80FD5"/>
    <w:rsid w:val="00AC4358"/>
    <w:rsid w:val="00AF3AE1"/>
    <w:rsid w:val="00B238DD"/>
    <w:rsid w:val="00B23B88"/>
    <w:rsid w:val="00B5549D"/>
    <w:rsid w:val="00B614F0"/>
    <w:rsid w:val="00B7640C"/>
    <w:rsid w:val="00B77A60"/>
    <w:rsid w:val="00BA0F8B"/>
    <w:rsid w:val="00BA577A"/>
    <w:rsid w:val="00C14F11"/>
    <w:rsid w:val="00C17B44"/>
    <w:rsid w:val="00C22B7C"/>
    <w:rsid w:val="00CB17BA"/>
    <w:rsid w:val="00CB2B7B"/>
    <w:rsid w:val="00CB40C7"/>
    <w:rsid w:val="00CC012D"/>
    <w:rsid w:val="00CE0422"/>
    <w:rsid w:val="00D21613"/>
    <w:rsid w:val="00D22AC0"/>
    <w:rsid w:val="00D250EF"/>
    <w:rsid w:val="00D25971"/>
    <w:rsid w:val="00D25FEE"/>
    <w:rsid w:val="00D36DC0"/>
    <w:rsid w:val="00D54138"/>
    <w:rsid w:val="00D744C0"/>
    <w:rsid w:val="00D8790D"/>
    <w:rsid w:val="00DA3588"/>
    <w:rsid w:val="00DE28B1"/>
    <w:rsid w:val="00E012FA"/>
    <w:rsid w:val="00E3052F"/>
    <w:rsid w:val="00E37959"/>
    <w:rsid w:val="00E56B71"/>
    <w:rsid w:val="00E61739"/>
    <w:rsid w:val="00EC3CFB"/>
    <w:rsid w:val="00ED0CFA"/>
    <w:rsid w:val="00EE191F"/>
    <w:rsid w:val="00F017E1"/>
    <w:rsid w:val="00F24CB4"/>
    <w:rsid w:val="00F33A76"/>
    <w:rsid w:val="00F4799E"/>
    <w:rsid w:val="00F673D8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rsid w:val="009421F9"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B40C7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rsid w:val="009421F9"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B40C7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4996</Words>
  <Characters>29482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8</cp:revision>
  <cp:lastPrinted>2013-08-05T11:22:00Z</cp:lastPrinted>
  <dcterms:created xsi:type="dcterms:W3CDTF">2015-08-04T11:56:00Z</dcterms:created>
  <dcterms:modified xsi:type="dcterms:W3CDTF">2016-08-10T12:41:00Z</dcterms:modified>
</cp:coreProperties>
</file>